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FDD5" w14:textId="77777777" w:rsidR="00280DE9" w:rsidRDefault="00B26DD1" w:rsidP="007F6069">
      <w:pPr>
        <w:pStyle w:val="NoSpacing"/>
      </w:pPr>
      <w:r>
        <w:t>D.V.-S.I. PETAR PAN</w:t>
      </w:r>
    </w:p>
    <w:p w14:paraId="120CAB60" w14:textId="77777777" w:rsidR="00B26DD1" w:rsidRDefault="00B26DD1" w:rsidP="007F6069">
      <w:pPr>
        <w:pStyle w:val="NoSpacing"/>
      </w:pPr>
      <w:r>
        <w:t>VODNJAN-DIGNANO</w:t>
      </w:r>
    </w:p>
    <w:p w14:paraId="0B1730EF" w14:textId="61C81BCC" w:rsidR="00B26DD1" w:rsidRDefault="00B26DD1" w:rsidP="007F6069">
      <w:pPr>
        <w:pStyle w:val="NoSpacing"/>
      </w:pPr>
      <w:r>
        <w:t>S.ROCCO 17</w:t>
      </w:r>
    </w:p>
    <w:p w14:paraId="54DF5339" w14:textId="77777777" w:rsidR="007F6069" w:rsidRDefault="007F6069" w:rsidP="007F6069">
      <w:pPr>
        <w:pStyle w:val="NoSpacing"/>
      </w:pPr>
    </w:p>
    <w:p w14:paraId="3EBBC7A4" w14:textId="2EE668C3" w:rsidR="007F6069" w:rsidRDefault="00B26DD1">
      <w:r w:rsidRPr="007F6069">
        <w:t>Klasa: 601-02/21-04/0</w:t>
      </w:r>
      <w:r w:rsidR="00107EDA">
        <w:t>8</w:t>
      </w:r>
    </w:p>
    <w:p w14:paraId="535C7AFD" w14:textId="3D49BCB4" w:rsidR="00B26DD1" w:rsidRPr="007F6069" w:rsidRDefault="00B26DD1">
      <w:proofErr w:type="spellStart"/>
      <w:r w:rsidRPr="007F6069">
        <w:t>Urbroj</w:t>
      </w:r>
      <w:proofErr w:type="spellEnd"/>
      <w:r w:rsidRPr="007F6069">
        <w:t>: 2168-04-08-01-21-0</w:t>
      </w:r>
      <w:r w:rsidR="00107EDA">
        <w:t>1</w:t>
      </w:r>
    </w:p>
    <w:p w14:paraId="1DE71A66" w14:textId="77777777" w:rsidR="00B26DD1" w:rsidRDefault="00B26DD1">
      <w:r>
        <w:t xml:space="preserve">                                          </w:t>
      </w:r>
    </w:p>
    <w:p w14:paraId="45EC7067" w14:textId="77777777" w:rsidR="00B26DD1" w:rsidRDefault="00B26DD1">
      <w:pPr>
        <w:rPr>
          <w:b/>
        </w:rPr>
      </w:pPr>
      <w:r w:rsidRPr="00B26DD1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ZAPISNIK</w:t>
      </w:r>
    </w:p>
    <w:p w14:paraId="1AA105D9" w14:textId="77777777" w:rsidR="00B26DD1" w:rsidRDefault="00B26DD1" w:rsidP="007F6069">
      <w:pPr>
        <w:pStyle w:val="NoSpacing"/>
      </w:pPr>
      <w:r>
        <w:rPr>
          <w:b/>
        </w:rPr>
        <w:t xml:space="preserve">                    </w:t>
      </w:r>
      <w:r w:rsidRPr="00B26DD1">
        <w:t xml:space="preserve"> 14. sjednice VII saziva Upr</w:t>
      </w:r>
      <w:r>
        <w:t>avnog vijeća D.V.-S.I. Petar Pan</w:t>
      </w:r>
      <w:r w:rsidRPr="00B26DD1">
        <w:t xml:space="preserve"> Vodnjan-</w:t>
      </w:r>
      <w:r>
        <w:t>Dignano</w:t>
      </w:r>
    </w:p>
    <w:p w14:paraId="2E6A14EC" w14:textId="77777777" w:rsidR="00B26DD1" w:rsidRDefault="00B26DD1" w:rsidP="007F6069">
      <w:pPr>
        <w:pStyle w:val="NoSpacing"/>
      </w:pPr>
      <w:r>
        <w:t xml:space="preserve">                                            održane telefonski u DV Vodnjan, </w:t>
      </w:r>
      <w:proofErr w:type="spellStart"/>
      <w:r>
        <w:t>S.Rocco</w:t>
      </w:r>
      <w:proofErr w:type="spellEnd"/>
      <w:r>
        <w:t xml:space="preserve"> 17,</w:t>
      </w:r>
    </w:p>
    <w:p w14:paraId="36B17954" w14:textId="47FA8F44" w:rsidR="00B26DD1" w:rsidRDefault="00B26DD1" w:rsidP="007F6069">
      <w:pPr>
        <w:pStyle w:val="NoSpacing"/>
      </w:pPr>
      <w:r w:rsidRPr="00B26DD1">
        <w:rPr>
          <w:b/>
        </w:rPr>
        <w:t xml:space="preserve">                                            09.08.2021</w:t>
      </w:r>
      <w:r>
        <w:t>. godine s početkom u 10,30 sati</w:t>
      </w:r>
    </w:p>
    <w:p w14:paraId="72570183" w14:textId="77777777" w:rsidR="007F6069" w:rsidRDefault="007F6069" w:rsidP="007F6069">
      <w:pPr>
        <w:pStyle w:val="NoSpacing"/>
      </w:pPr>
    </w:p>
    <w:p w14:paraId="51884BF4" w14:textId="77777777" w:rsidR="00B26DD1" w:rsidRPr="00B26DD1" w:rsidRDefault="00B26DD1">
      <w:r w:rsidRPr="00B26DD1">
        <w:rPr>
          <w:b/>
        </w:rPr>
        <w:t>Nazočni članovi</w:t>
      </w:r>
      <w:r w:rsidRPr="00B26DD1">
        <w:t xml:space="preserve">:   </w:t>
      </w:r>
      <w:proofErr w:type="spellStart"/>
      <w:r w:rsidRPr="00B26DD1">
        <w:t>Diriana</w:t>
      </w:r>
      <w:proofErr w:type="spellEnd"/>
      <w:r w:rsidRPr="00B26DD1">
        <w:t xml:space="preserve"> </w:t>
      </w:r>
      <w:proofErr w:type="spellStart"/>
      <w:r w:rsidRPr="00B26DD1">
        <w:t>Delcaro</w:t>
      </w:r>
      <w:proofErr w:type="spellEnd"/>
      <w:r w:rsidRPr="00B26DD1">
        <w:t xml:space="preserve"> Hrelja, Nensi Giachin </w:t>
      </w:r>
      <w:proofErr w:type="spellStart"/>
      <w:r w:rsidRPr="00B26DD1">
        <w:t>Marsetič</w:t>
      </w:r>
      <w:proofErr w:type="spellEnd"/>
      <w:r w:rsidRPr="00B26DD1">
        <w:t xml:space="preserve">, Kristina </w:t>
      </w:r>
      <w:proofErr w:type="spellStart"/>
      <w:r w:rsidRPr="00B26DD1">
        <w:t>Buršić,Lucija</w:t>
      </w:r>
      <w:proofErr w:type="spellEnd"/>
      <w:r w:rsidRPr="00B26DD1">
        <w:t xml:space="preserve"> </w:t>
      </w:r>
      <w:proofErr w:type="spellStart"/>
      <w:r w:rsidRPr="00B26DD1">
        <w:t>Kancijanić</w:t>
      </w:r>
      <w:proofErr w:type="spellEnd"/>
      <w:r w:rsidRPr="00B26DD1">
        <w:t xml:space="preserve"> i </w:t>
      </w:r>
    </w:p>
    <w:p w14:paraId="74D6B192" w14:textId="77777777" w:rsidR="00B26DD1" w:rsidRDefault="00D61AA9">
      <w:r>
        <w:t xml:space="preserve">                                 Ivana Baretić.</w:t>
      </w:r>
    </w:p>
    <w:p w14:paraId="6B671763" w14:textId="77777777" w:rsidR="00D61AA9" w:rsidRPr="00D61AA9" w:rsidRDefault="00D61AA9">
      <w:r w:rsidRPr="00D61AA9">
        <w:rPr>
          <w:b/>
        </w:rPr>
        <w:t>Ostali nazočni</w:t>
      </w:r>
      <w:r w:rsidRPr="00D61AA9">
        <w:t>:      Daniela Vitasović-Uršić, ravnateljica</w:t>
      </w:r>
    </w:p>
    <w:p w14:paraId="6CF919CA" w14:textId="77777777" w:rsidR="00B26DD1" w:rsidRDefault="00D61AA9">
      <w:r w:rsidRPr="00D61AA9">
        <w:rPr>
          <w:b/>
        </w:rPr>
        <w:t>Predsjedava:</w:t>
      </w:r>
      <w:r w:rsidR="00186965">
        <w:t xml:space="preserve">         Predsjednica U</w:t>
      </w:r>
      <w:r>
        <w:t xml:space="preserve">pravnog vijeća: </w:t>
      </w:r>
      <w:proofErr w:type="spellStart"/>
      <w:r>
        <w:t>Diriana</w:t>
      </w:r>
      <w:proofErr w:type="spellEnd"/>
      <w:r>
        <w:t xml:space="preserve"> </w:t>
      </w:r>
      <w:proofErr w:type="spellStart"/>
      <w:r>
        <w:t>Delcaro</w:t>
      </w:r>
      <w:proofErr w:type="spellEnd"/>
      <w:r>
        <w:t xml:space="preserve"> Hrelja</w:t>
      </w:r>
    </w:p>
    <w:p w14:paraId="7F0FB8B1" w14:textId="0EE1E851" w:rsidR="00D61AA9" w:rsidRDefault="00D61AA9">
      <w:r w:rsidRPr="00D61AA9">
        <w:rPr>
          <w:b/>
        </w:rPr>
        <w:t>Zapisničar</w:t>
      </w:r>
      <w:r w:rsidRPr="00D61AA9">
        <w:t>:             Ivana Baretić</w:t>
      </w:r>
    </w:p>
    <w:p w14:paraId="192D53F1" w14:textId="77777777" w:rsidR="00D61AA9" w:rsidRDefault="00D61AA9">
      <w:pPr>
        <w:rPr>
          <w:b/>
        </w:rPr>
      </w:pPr>
      <w:r w:rsidRPr="00D61AA9">
        <w:rPr>
          <w:b/>
        </w:rPr>
        <w:t xml:space="preserve">            DNEVNI RED:</w:t>
      </w:r>
    </w:p>
    <w:p w14:paraId="7AF9FEEB" w14:textId="77777777" w:rsidR="00D61AA9" w:rsidRPr="00D61AA9" w:rsidRDefault="00D61AA9">
      <w:r w:rsidRPr="00D61AA9">
        <w:t xml:space="preserve">1. Organizacija ljetnog rada ustanove-PO </w:t>
      </w:r>
      <w:proofErr w:type="spellStart"/>
      <w:r w:rsidRPr="00D61AA9">
        <w:t>Galižana</w:t>
      </w:r>
      <w:proofErr w:type="spellEnd"/>
    </w:p>
    <w:p w14:paraId="63B56A51" w14:textId="77777777" w:rsidR="00D61AA9" w:rsidRDefault="00D61AA9">
      <w:r w:rsidRPr="00D61AA9">
        <w:t>2.Razno</w:t>
      </w:r>
    </w:p>
    <w:p w14:paraId="41BC8376" w14:textId="77777777" w:rsidR="00D61AA9" w:rsidRPr="00D61AA9" w:rsidRDefault="00D61AA9">
      <w:pPr>
        <w:rPr>
          <w:b/>
        </w:rPr>
      </w:pPr>
      <w:r w:rsidRPr="00D61AA9">
        <w:rPr>
          <w:b/>
        </w:rPr>
        <w:t>Ad.1.</w:t>
      </w:r>
    </w:p>
    <w:p w14:paraId="780C1E21" w14:textId="77777777" w:rsidR="00B26DD1" w:rsidRDefault="00D61AA9">
      <w:r>
        <w:t xml:space="preserve">Ravnateljica upoznaje članove UV da je dana </w:t>
      </w:r>
      <w:r w:rsidR="00186965">
        <w:t xml:space="preserve">utorak,03.08.2021. godine </w:t>
      </w:r>
      <w:r>
        <w:t xml:space="preserve">uputila Gradonačelniku dopis o stanju broja djece u PO </w:t>
      </w:r>
      <w:proofErr w:type="spellStart"/>
      <w:r>
        <w:t>Galižana</w:t>
      </w:r>
      <w:proofErr w:type="spellEnd"/>
      <w:r>
        <w:t xml:space="preserve">. Dogovoreno je da se prati broj djece u ponedjeljak i ako je i nadalje tako mali broj djece da se vrtić PO </w:t>
      </w:r>
      <w:proofErr w:type="spellStart"/>
      <w:r>
        <w:t>Galižana</w:t>
      </w:r>
      <w:proofErr w:type="spellEnd"/>
      <w:r>
        <w:t xml:space="preserve"> zatvori, </w:t>
      </w:r>
      <w:r w:rsidR="00C660FA">
        <w:t xml:space="preserve"> a roditeljima</w:t>
      </w:r>
      <w:r>
        <w:t xml:space="preserve"> kojima je potrebna usluga da se </w:t>
      </w:r>
      <w:r w:rsidR="002D35A1">
        <w:t>odgojno-obrazovni rad</w:t>
      </w:r>
      <w:r w:rsidR="00C660FA">
        <w:t xml:space="preserve"> organizira</w:t>
      </w:r>
      <w:r>
        <w:t xml:space="preserve"> u DV Vodnjan.</w:t>
      </w:r>
      <w:r w:rsidR="00C660FA">
        <w:t xml:space="preserve"> </w:t>
      </w:r>
      <w:r w:rsidR="002D35A1">
        <w:t>U p</w:t>
      </w:r>
      <w:r w:rsidR="00C660FA">
        <w:t xml:space="preserve">onedjeljak dana 09.08.2021. godine u PO </w:t>
      </w:r>
      <w:proofErr w:type="spellStart"/>
      <w:r w:rsidR="00C660FA">
        <w:t>Galižana</w:t>
      </w:r>
      <w:proofErr w:type="spellEnd"/>
      <w:r w:rsidR="00C660FA">
        <w:t xml:space="preserve"> prisutno je</w:t>
      </w:r>
      <w:r w:rsidR="002D35A1">
        <w:t xml:space="preserve"> samo </w:t>
      </w:r>
      <w:r w:rsidR="00C660FA">
        <w:t xml:space="preserve"> 5-ro djece od kojih dvoje djece jasličke i troje djece vrtićke dobi.</w:t>
      </w:r>
    </w:p>
    <w:p w14:paraId="03ECD725" w14:textId="77777777" w:rsidR="00C660FA" w:rsidRDefault="00C660FA">
      <w:pPr>
        <w:rPr>
          <w:b/>
        </w:rPr>
      </w:pPr>
      <w:r w:rsidRPr="00C660FA">
        <w:rPr>
          <w:b/>
        </w:rPr>
        <w:t xml:space="preserve">                                                              </w:t>
      </w:r>
      <w:r>
        <w:rPr>
          <w:b/>
        </w:rPr>
        <w:t xml:space="preserve">           </w:t>
      </w:r>
      <w:r w:rsidRPr="00C660FA">
        <w:rPr>
          <w:b/>
        </w:rPr>
        <w:t>Zaključak</w:t>
      </w:r>
    </w:p>
    <w:p w14:paraId="3006635C" w14:textId="77777777" w:rsidR="00C660FA" w:rsidRDefault="00186965">
      <w:r>
        <w:t>k</w:t>
      </w:r>
      <w:r w:rsidR="00C660FA" w:rsidRPr="00C660FA">
        <w:t>ojim će se sukladno potrebama roditelja, a u svrhu racionalnijeg poslovanja ustan</w:t>
      </w:r>
      <w:r w:rsidR="00C660FA">
        <w:t xml:space="preserve">ove tijekom ljeta zatvoriti PO </w:t>
      </w:r>
      <w:proofErr w:type="spellStart"/>
      <w:r w:rsidR="00C660FA">
        <w:t>G</w:t>
      </w:r>
      <w:r w:rsidR="00C660FA" w:rsidRPr="00C660FA">
        <w:t>aližana</w:t>
      </w:r>
      <w:proofErr w:type="spellEnd"/>
      <w:r w:rsidR="00C660FA" w:rsidRPr="00C660FA">
        <w:t xml:space="preserve"> od 10.08.2021. do 31.08.2021. godine. Roditeljima će biti ponuđen smještaj djece u MV u Vodnjanu.</w:t>
      </w:r>
    </w:p>
    <w:p w14:paraId="001E8DC1" w14:textId="77777777" w:rsidR="00C660FA" w:rsidRDefault="00C660FA">
      <w:r>
        <w:t>Za obavještavanje roditelja i organizaciju rada zadužuje se ravnateljica ustanove.</w:t>
      </w:r>
    </w:p>
    <w:p w14:paraId="2F30C39C" w14:textId="77777777" w:rsidR="00C660FA" w:rsidRDefault="00C660FA">
      <w:pPr>
        <w:rPr>
          <w:b/>
        </w:rPr>
      </w:pPr>
      <w:r w:rsidRPr="00C660FA">
        <w:rPr>
          <w:b/>
        </w:rPr>
        <w:t>Ad.2.</w:t>
      </w:r>
    </w:p>
    <w:p w14:paraId="7CCD0EBD" w14:textId="77777777" w:rsidR="00C660FA" w:rsidRPr="00914B5E" w:rsidRDefault="00C660FA">
      <w:r w:rsidRPr="00914B5E">
        <w:t>Članovi UV nemaju više pitanja te se time završava sjednica.</w:t>
      </w:r>
    </w:p>
    <w:p w14:paraId="61BB536E" w14:textId="77777777" w:rsidR="00C660FA" w:rsidRDefault="00C660FA">
      <w:r w:rsidRPr="00914B5E">
        <w:t xml:space="preserve">                              </w:t>
      </w:r>
      <w:r w:rsidR="00914B5E" w:rsidRPr="00914B5E">
        <w:t xml:space="preserve">                     </w:t>
      </w:r>
      <w:r w:rsidRPr="00914B5E">
        <w:t xml:space="preserve">   Sjednica je završena u 11,00 sati</w:t>
      </w:r>
    </w:p>
    <w:p w14:paraId="6A7C9D04" w14:textId="77777777" w:rsidR="00914B5E" w:rsidRDefault="00914B5E">
      <w:pPr>
        <w:rPr>
          <w:b/>
        </w:rPr>
      </w:pPr>
      <w:r w:rsidRPr="00914B5E">
        <w:rPr>
          <w:b/>
        </w:rPr>
        <w:t>ZAPISNIČAR:                                                                                 PREDSJEDNICA UPRAVNOG VIJEĆA:</w:t>
      </w:r>
    </w:p>
    <w:p w14:paraId="49A09E89" w14:textId="77777777" w:rsidR="00914B5E" w:rsidRDefault="00914B5E">
      <w:r w:rsidRPr="00914B5E">
        <w:t>_________________________                                                 __________________________________</w:t>
      </w:r>
    </w:p>
    <w:p w14:paraId="31EEBFD1" w14:textId="77777777" w:rsidR="00914B5E" w:rsidRPr="00914B5E" w:rsidRDefault="00914B5E">
      <w:r>
        <w:t xml:space="preserve">   / Ivana Baretić /                                                                                   / </w:t>
      </w:r>
      <w:proofErr w:type="spellStart"/>
      <w:r>
        <w:t>Diriana</w:t>
      </w:r>
      <w:proofErr w:type="spellEnd"/>
      <w:r>
        <w:t xml:space="preserve"> </w:t>
      </w:r>
      <w:proofErr w:type="spellStart"/>
      <w:r>
        <w:t>Delcaro</w:t>
      </w:r>
      <w:proofErr w:type="spellEnd"/>
      <w:r>
        <w:t xml:space="preserve"> Hrelja /</w:t>
      </w:r>
    </w:p>
    <w:p w14:paraId="00766DBC" w14:textId="77777777" w:rsidR="00B26DD1" w:rsidRPr="00B26DD1" w:rsidRDefault="00B26DD1"/>
    <w:sectPr w:rsidR="00B26DD1" w:rsidRPr="00B26DD1" w:rsidSect="007F60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D1"/>
    <w:rsid w:val="00107EDA"/>
    <w:rsid w:val="00186965"/>
    <w:rsid w:val="00280DE9"/>
    <w:rsid w:val="002D35A1"/>
    <w:rsid w:val="007F6069"/>
    <w:rsid w:val="00914B5E"/>
    <w:rsid w:val="00B26DD1"/>
    <w:rsid w:val="00C660FA"/>
    <w:rsid w:val="00D6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8AAF"/>
  <w15:chartTrackingRefBased/>
  <w15:docId w15:val="{BDD20A42-56F9-43CC-B4FF-67841F44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6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Petar Pan</cp:lastModifiedBy>
  <cp:revision>3</cp:revision>
  <cp:lastPrinted>2021-08-10T05:39:00Z</cp:lastPrinted>
  <dcterms:created xsi:type="dcterms:W3CDTF">2021-09-02T07:39:00Z</dcterms:created>
  <dcterms:modified xsi:type="dcterms:W3CDTF">2021-09-02T07:41:00Z</dcterms:modified>
</cp:coreProperties>
</file>